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75C" w:rsidRDefault="009A7EE4">
      <w:proofErr w:type="spellStart"/>
      <w:r>
        <w:t>High</w:t>
      </w:r>
      <w:proofErr w:type="spellEnd"/>
      <w:r>
        <w:t xml:space="preserve"> </w:t>
      </w:r>
      <w:proofErr w:type="spellStart"/>
      <w:r>
        <w:t>Pass</w:t>
      </w:r>
      <w:proofErr w:type="spellEnd"/>
    </w:p>
    <w:p w:rsidR="009A7EE4" w:rsidRDefault="009A7EE4">
      <w:proofErr w:type="spellStart"/>
      <w:r>
        <w:t>Resistencias</w:t>
      </w:r>
      <w:proofErr w:type="spellEnd"/>
      <w:r>
        <w:t>:</w:t>
      </w:r>
    </w:p>
    <w:p w:rsidR="009A7EE4" w:rsidRDefault="009A7EE4">
      <w:r>
        <w:t>180k</w:t>
      </w:r>
    </w:p>
    <w:p w:rsidR="009A7EE4" w:rsidRDefault="009A7EE4">
      <w:r>
        <w:t>56k</w:t>
      </w:r>
    </w:p>
    <w:p w:rsidR="009A7EE4" w:rsidRDefault="009A7EE4">
      <w:r>
        <w:t>Condensadores</w:t>
      </w:r>
    </w:p>
    <w:p w:rsidR="009A7EE4" w:rsidRDefault="009A7EE4">
      <w:r>
        <w:t>2x68n</w:t>
      </w:r>
    </w:p>
    <w:p w:rsidR="009A7EE4" w:rsidRPr="00E02708" w:rsidRDefault="009A7EE4">
      <w:pPr>
        <w:rPr>
          <w:vertAlign w:val="superscript"/>
        </w:rPr>
      </w:pPr>
      <w:bookmarkStart w:id="0" w:name="_GoBack"/>
      <w:r>
        <w:rPr>
          <w:noProof/>
        </w:rPr>
        <w:drawing>
          <wp:inline distT="0" distB="0" distL="0" distR="0" wp14:anchorId="29093993" wp14:editId="32A451C0">
            <wp:extent cx="8802065" cy="6624320"/>
            <wp:effectExtent l="0" t="0" r="0" b="50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15162" cy="6634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A7EE4" w:rsidRPr="00E027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EE4"/>
    <w:rsid w:val="0038480E"/>
    <w:rsid w:val="00472477"/>
    <w:rsid w:val="00533357"/>
    <w:rsid w:val="00633922"/>
    <w:rsid w:val="00741F93"/>
    <w:rsid w:val="009A7EE4"/>
    <w:rsid w:val="00A0275C"/>
    <w:rsid w:val="00C83953"/>
    <w:rsid w:val="00E0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A33BD"/>
  <w15:chartTrackingRefBased/>
  <w15:docId w15:val="{A0AE79E1-C3E2-4104-B925-3A7313BC2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9A7EE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A7E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Duarte Pereira</dc:creator>
  <cp:keywords/>
  <dc:description/>
  <cp:lastModifiedBy> </cp:lastModifiedBy>
  <cp:revision>2</cp:revision>
  <dcterms:created xsi:type="dcterms:W3CDTF">2019-04-08T08:13:00Z</dcterms:created>
  <dcterms:modified xsi:type="dcterms:W3CDTF">2019-04-08T11:59:00Z</dcterms:modified>
</cp:coreProperties>
</file>